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8E" w:rsidRPr="009C3C8E" w:rsidRDefault="009C3C8E" w:rsidP="009C3C8E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  <w:szCs w:val="32"/>
        </w:rPr>
      </w:pPr>
      <w:r w:rsidRPr="009C3C8E">
        <w:rPr>
          <w:rFonts w:ascii="Times New Roman" w:hAnsi="Times New Roman"/>
          <w:b w:val="0"/>
          <w:sz w:val="32"/>
          <w:szCs w:val="32"/>
        </w:rPr>
        <w:t xml:space="preserve">АДМИНИСТРАЦИЯ                </w:t>
      </w:r>
    </w:p>
    <w:p w:rsidR="009C3C8E" w:rsidRPr="009C3C8E" w:rsidRDefault="009C3C8E" w:rsidP="009C3C8E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  <w:szCs w:val="32"/>
        </w:rPr>
      </w:pPr>
      <w:r w:rsidRPr="009C3C8E">
        <w:rPr>
          <w:rFonts w:ascii="Times New Roman" w:hAnsi="Times New Roman"/>
          <w:b w:val="0"/>
          <w:sz w:val="32"/>
          <w:szCs w:val="32"/>
        </w:rPr>
        <w:t xml:space="preserve">ЛАЗУРНЕНСКОГО СЕЛЬСОВЕТА </w:t>
      </w:r>
    </w:p>
    <w:p w:rsidR="009C3C8E" w:rsidRPr="009C3C8E" w:rsidRDefault="009C3C8E" w:rsidP="009C3C8E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  <w:szCs w:val="32"/>
        </w:rPr>
      </w:pPr>
      <w:r w:rsidRPr="009C3C8E">
        <w:rPr>
          <w:rFonts w:ascii="Times New Roman" w:hAnsi="Times New Roman"/>
          <w:b w:val="0"/>
          <w:sz w:val="32"/>
          <w:szCs w:val="32"/>
        </w:rPr>
        <w:t xml:space="preserve">КОЗУЛЬСКОГО РАЙОНА </w:t>
      </w:r>
    </w:p>
    <w:p w:rsidR="009C3C8E" w:rsidRPr="009C3C8E" w:rsidRDefault="009C3C8E" w:rsidP="009C3C8E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  <w:szCs w:val="32"/>
        </w:rPr>
      </w:pPr>
      <w:r w:rsidRPr="009C3C8E">
        <w:rPr>
          <w:rFonts w:ascii="Times New Roman" w:hAnsi="Times New Roman"/>
          <w:b w:val="0"/>
          <w:sz w:val="32"/>
          <w:szCs w:val="32"/>
        </w:rPr>
        <w:t>КРАСНОЯРСКОГО КРАЯ</w:t>
      </w:r>
    </w:p>
    <w:p w:rsidR="009C3C8E" w:rsidRPr="009C3C8E" w:rsidRDefault="009C3C8E" w:rsidP="009C3C8E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  <w:szCs w:val="32"/>
        </w:rPr>
      </w:pPr>
    </w:p>
    <w:p w:rsidR="009C3C8E" w:rsidRDefault="009C3C8E" w:rsidP="009C3C8E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  <w:szCs w:val="32"/>
        </w:rPr>
      </w:pPr>
      <w:r w:rsidRPr="009C3C8E">
        <w:rPr>
          <w:rFonts w:ascii="Times New Roman" w:hAnsi="Times New Roman"/>
          <w:b w:val="0"/>
          <w:sz w:val="32"/>
          <w:szCs w:val="32"/>
        </w:rPr>
        <w:t>ПОСТАНОВЛЕНИЕ</w:t>
      </w:r>
    </w:p>
    <w:p w:rsidR="00724C5B" w:rsidRDefault="00724C5B" w:rsidP="009C3C8E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724C5B" w:rsidTr="00974D06">
        <w:tc>
          <w:tcPr>
            <w:tcW w:w="3190" w:type="dxa"/>
          </w:tcPr>
          <w:p w:rsidR="00724C5B" w:rsidRDefault="00B31719" w:rsidP="00AB63D0">
            <w:pPr>
              <w:pStyle w:val="ConsTitle"/>
              <w:widowControl/>
              <w:ind w:right="0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03.12</w:t>
            </w:r>
            <w:r w:rsidR="00724C5B">
              <w:rPr>
                <w:rFonts w:ascii="Times New Roman" w:hAnsi="Times New Roman"/>
                <w:b w:val="0"/>
                <w:sz w:val="28"/>
                <w:szCs w:val="28"/>
              </w:rPr>
              <w:t>.2021</w:t>
            </w:r>
          </w:p>
        </w:tc>
        <w:tc>
          <w:tcPr>
            <w:tcW w:w="3190" w:type="dxa"/>
          </w:tcPr>
          <w:p w:rsidR="00724C5B" w:rsidRPr="00724C5B" w:rsidRDefault="00724C5B" w:rsidP="00724C5B">
            <w:pPr>
              <w:pStyle w:val="ConsTitle"/>
              <w:widowControl/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24C5B">
              <w:rPr>
                <w:rFonts w:ascii="Times New Roman" w:hAnsi="Times New Roman" w:cs="Times New Roman"/>
                <w:b w:val="0"/>
                <w:color w:val="000000"/>
                <w:spacing w:val="-6"/>
                <w:sz w:val="28"/>
                <w:szCs w:val="28"/>
              </w:rPr>
              <w:t>п. Лазурный</w:t>
            </w:r>
          </w:p>
        </w:tc>
        <w:tc>
          <w:tcPr>
            <w:tcW w:w="3190" w:type="dxa"/>
          </w:tcPr>
          <w:p w:rsidR="00724C5B" w:rsidRDefault="003E6CB1" w:rsidP="00957CCB">
            <w:pPr>
              <w:pStyle w:val="ConsTitle"/>
              <w:widowControl/>
              <w:ind w:right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</w:t>
            </w:r>
            <w:r w:rsidR="00564553">
              <w:rPr>
                <w:rFonts w:ascii="Times New Roman" w:hAnsi="Times New Roman"/>
                <w:b w:val="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F41C62">
              <w:rPr>
                <w:rFonts w:ascii="Times New Roman" w:hAnsi="Times New Roman"/>
                <w:b w:val="0"/>
                <w:sz w:val="28"/>
                <w:szCs w:val="28"/>
              </w:rPr>
              <w:t>62</w:t>
            </w:r>
          </w:p>
        </w:tc>
      </w:tr>
    </w:tbl>
    <w:p w:rsidR="00724C5B" w:rsidRPr="00724C5B" w:rsidRDefault="00724C5B" w:rsidP="009C3C8E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</w:p>
    <w:p w:rsidR="009A1757" w:rsidRDefault="009B3E3B" w:rsidP="009A1757">
      <w:pPr>
        <w:ind w:right="-143"/>
        <w:contextualSpacing/>
        <w:jc w:val="both"/>
      </w:pPr>
      <w:r>
        <w:rPr>
          <w:sz w:val="28"/>
          <w:szCs w:val="28"/>
        </w:rPr>
        <w:t xml:space="preserve">О </w:t>
      </w:r>
      <w:r w:rsidR="00B31719">
        <w:rPr>
          <w:sz w:val="28"/>
          <w:szCs w:val="28"/>
        </w:rPr>
        <w:t xml:space="preserve">внесении изменения в постановление администрации </w:t>
      </w:r>
      <w:proofErr w:type="spellStart"/>
      <w:r w:rsidR="00A844C7">
        <w:rPr>
          <w:sz w:val="28"/>
          <w:szCs w:val="28"/>
        </w:rPr>
        <w:t>Лазурненского</w:t>
      </w:r>
      <w:proofErr w:type="spellEnd"/>
      <w:r w:rsidR="00A844C7">
        <w:rPr>
          <w:sz w:val="28"/>
          <w:szCs w:val="28"/>
        </w:rPr>
        <w:t xml:space="preserve"> </w:t>
      </w:r>
      <w:r w:rsidR="00957CCB">
        <w:rPr>
          <w:sz w:val="28"/>
          <w:szCs w:val="28"/>
        </w:rPr>
        <w:t xml:space="preserve">сельсовета </w:t>
      </w:r>
      <w:r w:rsidR="00A844C7">
        <w:rPr>
          <w:sz w:val="28"/>
          <w:szCs w:val="28"/>
        </w:rPr>
        <w:t>от 03.0</w:t>
      </w:r>
      <w:r w:rsidR="00902CF3">
        <w:rPr>
          <w:sz w:val="28"/>
          <w:szCs w:val="28"/>
        </w:rPr>
        <w:t>2</w:t>
      </w:r>
      <w:r w:rsidR="00A844C7">
        <w:rPr>
          <w:sz w:val="28"/>
          <w:szCs w:val="28"/>
        </w:rPr>
        <w:t>.2020 № 10 «Об утверждении Административного регламента по предоставлению  муниципальной услуги «Выдача справок населению»</w:t>
      </w:r>
      <w:r w:rsidR="009A1757">
        <w:rPr>
          <w:sz w:val="28"/>
          <w:szCs w:val="28"/>
        </w:rPr>
        <w:t xml:space="preserve"> </w:t>
      </w:r>
    </w:p>
    <w:p w:rsidR="009A1757" w:rsidRDefault="009A1757" w:rsidP="009A1757">
      <w:pPr>
        <w:ind w:right="-143"/>
        <w:contextualSpacing/>
        <w:jc w:val="both"/>
      </w:pPr>
    </w:p>
    <w:p w:rsidR="009A1757" w:rsidRDefault="009A1757" w:rsidP="009A1757">
      <w:pPr>
        <w:ind w:right="-1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1A5A" w:rsidRPr="00B62735">
        <w:rPr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EE1A5A" w:rsidRPr="00B62735">
        <w:rPr>
          <w:sz w:val="28"/>
          <w:szCs w:val="28"/>
        </w:rPr>
        <w:t>обеспечения открытости и общедоступности информации о предоставлении муниципальных услуг</w:t>
      </w:r>
      <w:r>
        <w:rPr>
          <w:sz w:val="28"/>
          <w:szCs w:val="28"/>
        </w:rPr>
        <w:t xml:space="preserve">, руководствуясь </w:t>
      </w:r>
      <w:r w:rsidR="002C4A52">
        <w:rPr>
          <w:sz w:val="28"/>
          <w:szCs w:val="28"/>
        </w:rPr>
        <w:t>статьёй</w:t>
      </w:r>
      <w:r>
        <w:rPr>
          <w:sz w:val="28"/>
          <w:szCs w:val="28"/>
        </w:rPr>
        <w:t xml:space="preserve"> 14 Устава </w:t>
      </w:r>
      <w:proofErr w:type="spellStart"/>
      <w:r>
        <w:rPr>
          <w:sz w:val="28"/>
          <w:szCs w:val="28"/>
        </w:rPr>
        <w:t>Лазурненского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Козульского</w:t>
      </w:r>
      <w:proofErr w:type="spellEnd"/>
      <w:r>
        <w:rPr>
          <w:sz w:val="28"/>
          <w:szCs w:val="28"/>
        </w:rPr>
        <w:t xml:space="preserve"> района Красноярского края, ПОСТАНОВЛЯЮ:</w:t>
      </w:r>
    </w:p>
    <w:p w:rsidR="009A1757" w:rsidRDefault="009A1757" w:rsidP="009A1757">
      <w:pPr>
        <w:ind w:right="-143"/>
        <w:contextualSpacing/>
        <w:jc w:val="both"/>
      </w:pPr>
    </w:p>
    <w:p w:rsidR="009A1757" w:rsidRDefault="009A1757" w:rsidP="002C4A52">
      <w:pPr>
        <w:ind w:right="-1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9B3E3B">
        <w:rPr>
          <w:sz w:val="28"/>
          <w:szCs w:val="28"/>
        </w:rPr>
        <w:t xml:space="preserve"> </w:t>
      </w:r>
      <w:r w:rsidR="002C4A52">
        <w:rPr>
          <w:sz w:val="28"/>
          <w:szCs w:val="28"/>
        </w:rPr>
        <w:t>В</w:t>
      </w:r>
      <w:r w:rsidR="00E917C5">
        <w:rPr>
          <w:sz w:val="28"/>
          <w:szCs w:val="28"/>
        </w:rPr>
        <w:t>нести в</w:t>
      </w:r>
      <w:r w:rsidR="002C4A52">
        <w:rPr>
          <w:sz w:val="28"/>
          <w:szCs w:val="28"/>
        </w:rPr>
        <w:t xml:space="preserve"> постановлени</w:t>
      </w:r>
      <w:r w:rsidR="00D13BD4">
        <w:rPr>
          <w:sz w:val="28"/>
          <w:szCs w:val="28"/>
        </w:rPr>
        <w:t>е</w:t>
      </w:r>
      <w:r w:rsidR="002C4A52">
        <w:rPr>
          <w:sz w:val="28"/>
          <w:szCs w:val="28"/>
        </w:rPr>
        <w:t xml:space="preserve"> администрации </w:t>
      </w:r>
      <w:proofErr w:type="spellStart"/>
      <w:r w:rsidR="002C4A52">
        <w:rPr>
          <w:sz w:val="28"/>
          <w:szCs w:val="28"/>
        </w:rPr>
        <w:t>Лазурненского</w:t>
      </w:r>
      <w:proofErr w:type="spellEnd"/>
      <w:r w:rsidR="002C4A52">
        <w:rPr>
          <w:sz w:val="28"/>
          <w:szCs w:val="28"/>
        </w:rPr>
        <w:t xml:space="preserve"> сельсовета от 03.0</w:t>
      </w:r>
      <w:r w:rsidR="00902CF3">
        <w:rPr>
          <w:sz w:val="28"/>
          <w:szCs w:val="28"/>
        </w:rPr>
        <w:t>2</w:t>
      </w:r>
      <w:r w:rsidR="002C4A52">
        <w:rPr>
          <w:sz w:val="28"/>
          <w:szCs w:val="28"/>
        </w:rPr>
        <w:t>.2020 № 10 «Об утверждении Административного регламента по предоставлению  муниципальной услуги «Выдача справок населению»</w:t>
      </w:r>
      <w:r w:rsidR="00D13BD4">
        <w:rPr>
          <w:sz w:val="28"/>
          <w:szCs w:val="28"/>
        </w:rPr>
        <w:t xml:space="preserve"> следующее изменение:</w:t>
      </w:r>
    </w:p>
    <w:p w:rsidR="00D13BD4" w:rsidRDefault="00D13BD4" w:rsidP="002C4A52">
      <w:pPr>
        <w:ind w:right="-1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51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917C5">
        <w:rPr>
          <w:sz w:val="28"/>
          <w:szCs w:val="28"/>
        </w:rPr>
        <w:t xml:space="preserve">Административном регламенте </w:t>
      </w:r>
      <w:r>
        <w:rPr>
          <w:sz w:val="28"/>
          <w:szCs w:val="28"/>
        </w:rPr>
        <w:t xml:space="preserve"> </w:t>
      </w:r>
      <w:r w:rsidR="00E917C5">
        <w:rPr>
          <w:sz w:val="28"/>
          <w:szCs w:val="28"/>
        </w:rPr>
        <w:t xml:space="preserve">по предоставлению  муниципальной услуги «Выдача справок населению» </w:t>
      </w:r>
      <w:r>
        <w:rPr>
          <w:sz w:val="28"/>
          <w:szCs w:val="28"/>
        </w:rPr>
        <w:t>абзац 4 пункта</w:t>
      </w:r>
      <w:r w:rsidR="00B64B7C">
        <w:rPr>
          <w:sz w:val="28"/>
          <w:szCs w:val="28"/>
        </w:rPr>
        <w:t xml:space="preserve"> </w:t>
      </w:r>
      <w:r>
        <w:rPr>
          <w:sz w:val="28"/>
          <w:szCs w:val="28"/>
        </w:rPr>
        <w:t>2.7 исключить.</w:t>
      </w:r>
    </w:p>
    <w:p w:rsidR="00945114" w:rsidRPr="00B64B7C" w:rsidRDefault="00B64B7C" w:rsidP="00B64B7C">
      <w:pPr>
        <w:ind w:right="-143" w:firstLine="708"/>
        <w:contextualSpacing/>
        <w:jc w:val="both"/>
        <w:rPr>
          <w:sz w:val="28"/>
          <w:szCs w:val="28"/>
        </w:rPr>
      </w:pPr>
      <w:r w:rsidRPr="00B64B7C">
        <w:rPr>
          <w:bCs/>
          <w:sz w:val="28"/>
          <w:szCs w:val="28"/>
        </w:rPr>
        <w:t>2. Настоящее п</w:t>
      </w:r>
      <w:r w:rsidRPr="00B64B7C">
        <w:rPr>
          <w:sz w:val="28"/>
          <w:szCs w:val="28"/>
        </w:rPr>
        <w:t xml:space="preserve">остановление  вступает в силу после его </w:t>
      </w:r>
      <w:r w:rsidR="009741FA">
        <w:rPr>
          <w:sz w:val="28"/>
          <w:szCs w:val="28"/>
        </w:rPr>
        <w:t xml:space="preserve">официального </w:t>
      </w:r>
      <w:r w:rsidRPr="00B64B7C">
        <w:rPr>
          <w:sz w:val="28"/>
          <w:szCs w:val="28"/>
        </w:rPr>
        <w:t>опубликования в периодическом печатном издании «</w:t>
      </w:r>
      <w:proofErr w:type="spellStart"/>
      <w:r w:rsidRPr="00B64B7C">
        <w:rPr>
          <w:sz w:val="28"/>
          <w:szCs w:val="28"/>
        </w:rPr>
        <w:t>Лазурненский</w:t>
      </w:r>
      <w:proofErr w:type="spellEnd"/>
      <w:r w:rsidRPr="00B64B7C">
        <w:rPr>
          <w:sz w:val="28"/>
          <w:szCs w:val="28"/>
        </w:rPr>
        <w:t xml:space="preserve"> вестник» и подлежит размещению на официальном сайте администрации сельсовета.</w:t>
      </w:r>
    </w:p>
    <w:p w:rsidR="00AC0A3E" w:rsidRPr="00B64B7C" w:rsidRDefault="00AC0A3E" w:rsidP="00AC0A3E">
      <w:pPr>
        <w:ind w:right="-143"/>
        <w:contextualSpacing/>
        <w:jc w:val="both"/>
        <w:rPr>
          <w:sz w:val="28"/>
          <w:szCs w:val="28"/>
        </w:rPr>
      </w:pPr>
      <w:r w:rsidRPr="00B64B7C">
        <w:rPr>
          <w:sz w:val="28"/>
          <w:szCs w:val="28"/>
        </w:rPr>
        <w:t xml:space="preserve"> </w:t>
      </w:r>
    </w:p>
    <w:p w:rsidR="00262D13" w:rsidRDefault="00262D13" w:rsidP="00262D13">
      <w:pPr>
        <w:ind w:firstLine="301"/>
        <w:jc w:val="both"/>
        <w:rPr>
          <w:sz w:val="28"/>
          <w:szCs w:val="28"/>
        </w:rPr>
      </w:pPr>
    </w:p>
    <w:p w:rsidR="00D22A8E" w:rsidRPr="00262D13" w:rsidRDefault="00EA2201" w:rsidP="00262D1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="00262D13" w:rsidRPr="00262D1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62D13" w:rsidRPr="00262D13">
        <w:rPr>
          <w:sz w:val="28"/>
          <w:szCs w:val="28"/>
        </w:rPr>
        <w:t xml:space="preserve"> </w:t>
      </w:r>
      <w:r w:rsidR="00EE1275">
        <w:rPr>
          <w:sz w:val="28"/>
          <w:szCs w:val="28"/>
        </w:rPr>
        <w:t xml:space="preserve">сельсовета                   </w:t>
      </w:r>
      <w:r w:rsidR="00262D13" w:rsidRPr="00262D13">
        <w:rPr>
          <w:sz w:val="28"/>
          <w:szCs w:val="28"/>
        </w:rPr>
        <w:t xml:space="preserve">                        </w:t>
      </w:r>
      <w:r w:rsidR="00352A70">
        <w:rPr>
          <w:sz w:val="28"/>
          <w:szCs w:val="28"/>
        </w:rPr>
        <w:t xml:space="preserve">           </w:t>
      </w:r>
      <w:r w:rsidR="00945114">
        <w:rPr>
          <w:sz w:val="28"/>
          <w:szCs w:val="28"/>
        </w:rPr>
        <w:t xml:space="preserve">                 </w:t>
      </w:r>
      <w:r w:rsidR="002108FB">
        <w:rPr>
          <w:sz w:val="28"/>
          <w:szCs w:val="28"/>
        </w:rPr>
        <w:t xml:space="preserve"> </w:t>
      </w:r>
      <w:r w:rsidR="00262D13" w:rsidRPr="00262D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А.</w:t>
      </w:r>
      <w:r w:rsidR="00352A70">
        <w:rPr>
          <w:sz w:val="28"/>
          <w:szCs w:val="28"/>
        </w:rPr>
        <w:t>С.</w:t>
      </w:r>
      <w:r>
        <w:rPr>
          <w:sz w:val="28"/>
          <w:szCs w:val="28"/>
        </w:rPr>
        <w:t>Дементьев</w:t>
      </w:r>
    </w:p>
    <w:p w:rsidR="00D22A8E" w:rsidRDefault="00D22A8E">
      <w:pPr>
        <w:pStyle w:val="ConsPlusNormal"/>
        <w:widowControl/>
        <w:ind w:firstLine="0"/>
        <w:jc w:val="right"/>
      </w:pPr>
    </w:p>
    <w:p w:rsidR="00D22A8E" w:rsidRDefault="00D22A8E">
      <w:pPr>
        <w:pStyle w:val="ConsPlusNormal"/>
        <w:widowControl/>
        <w:ind w:firstLine="0"/>
        <w:jc w:val="right"/>
      </w:pPr>
    </w:p>
    <w:p w:rsidR="00A46E4E" w:rsidRDefault="00A46E4E">
      <w:pPr>
        <w:pStyle w:val="ConsPlusNormal"/>
        <w:widowControl/>
        <w:ind w:firstLine="0"/>
        <w:jc w:val="right"/>
      </w:pPr>
    </w:p>
    <w:p w:rsidR="008451C4" w:rsidRDefault="008451C4">
      <w:pPr>
        <w:pStyle w:val="ConsPlusNormal"/>
        <w:widowControl/>
        <w:ind w:firstLine="0"/>
        <w:jc w:val="right"/>
      </w:pPr>
    </w:p>
    <w:p w:rsidR="008451C4" w:rsidRDefault="008451C4">
      <w:pPr>
        <w:pStyle w:val="ConsPlusNormal"/>
        <w:widowControl/>
        <w:ind w:firstLine="0"/>
        <w:jc w:val="right"/>
      </w:pPr>
    </w:p>
    <w:p w:rsidR="008451C4" w:rsidRDefault="008451C4">
      <w:pPr>
        <w:pStyle w:val="ConsPlusNormal"/>
        <w:widowControl/>
        <w:ind w:firstLine="0"/>
        <w:jc w:val="right"/>
      </w:pPr>
    </w:p>
    <w:p w:rsidR="008451C4" w:rsidRDefault="008451C4">
      <w:pPr>
        <w:pStyle w:val="ConsPlusNormal"/>
        <w:widowControl/>
        <w:ind w:firstLine="0"/>
        <w:jc w:val="right"/>
      </w:pPr>
    </w:p>
    <w:p w:rsidR="00DB337B" w:rsidRDefault="00DB337B">
      <w:pPr>
        <w:pStyle w:val="ConsPlusNormal"/>
        <w:widowControl/>
        <w:ind w:firstLine="0"/>
        <w:jc w:val="right"/>
      </w:pPr>
    </w:p>
    <w:p w:rsidR="00DB337B" w:rsidRDefault="00DB337B">
      <w:pPr>
        <w:pStyle w:val="ConsPlusNormal"/>
        <w:widowControl/>
        <w:ind w:firstLine="0"/>
        <w:jc w:val="right"/>
      </w:pPr>
    </w:p>
    <w:p w:rsidR="00DB337B" w:rsidRDefault="00DB337B">
      <w:pPr>
        <w:pStyle w:val="ConsPlusNormal"/>
        <w:widowControl/>
        <w:ind w:firstLine="0"/>
        <w:jc w:val="right"/>
      </w:pPr>
    </w:p>
    <w:p w:rsidR="008451C4" w:rsidRDefault="008451C4">
      <w:pPr>
        <w:pStyle w:val="ConsPlusNormal"/>
        <w:widowControl/>
        <w:ind w:firstLine="0"/>
        <w:jc w:val="right"/>
      </w:pPr>
    </w:p>
    <w:p w:rsidR="008451C4" w:rsidRDefault="008451C4">
      <w:pPr>
        <w:pStyle w:val="ConsPlusNormal"/>
        <w:widowControl/>
        <w:ind w:firstLine="0"/>
        <w:jc w:val="right"/>
      </w:pPr>
    </w:p>
    <w:p w:rsidR="00B65FF5" w:rsidRDefault="00B65FF5" w:rsidP="00B65FF5">
      <w:pPr>
        <w:pStyle w:val="ConsPlusNormal"/>
        <w:widowControl/>
        <w:ind w:firstLine="0"/>
        <w:rPr>
          <w:sz w:val="16"/>
          <w:szCs w:val="16"/>
        </w:rPr>
      </w:pPr>
    </w:p>
    <w:p w:rsidR="00BF6FBC" w:rsidRDefault="00BF6FBC" w:rsidP="00B65FF5">
      <w:pPr>
        <w:pStyle w:val="ConsPlusNormal"/>
        <w:widowControl/>
        <w:ind w:firstLine="0"/>
        <w:rPr>
          <w:sz w:val="16"/>
          <w:szCs w:val="16"/>
        </w:rPr>
      </w:pPr>
    </w:p>
    <w:p w:rsidR="00BF6FBC" w:rsidRDefault="00BF6FBC" w:rsidP="00B65FF5">
      <w:pPr>
        <w:pStyle w:val="ConsPlusNormal"/>
        <w:widowControl/>
        <w:ind w:firstLine="0"/>
        <w:rPr>
          <w:sz w:val="16"/>
          <w:szCs w:val="16"/>
        </w:rPr>
      </w:pPr>
    </w:p>
    <w:sectPr w:rsidR="00BF6FBC" w:rsidSect="007124AA"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D25" w:rsidRDefault="00E37D25" w:rsidP="002108FB">
      <w:r>
        <w:separator/>
      </w:r>
    </w:p>
  </w:endnote>
  <w:endnote w:type="continuationSeparator" w:id="0">
    <w:p w:rsidR="00E37D25" w:rsidRDefault="00E37D25" w:rsidP="00210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D25" w:rsidRDefault="00E37D25" w:rsidP="002108FB">
      <w:r>
        <w:separator/>
      </w:r>
    </w:p>
  </w:footnote>
  <w:footnote w:type="continuationSeparator" w:id="0">
    <w:p w:rsidR="00E37D25" w:rsidRDefault="00E37D25" w:rsidP="00210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0724"/>
    <w:multiLevelType w:val="hybridMultilevel"/>
    <w:tmpl w:val="1B2CE39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30350C8D"/>
    <w:multiLevelType w:val="hybridMultilevel"/>
    <w:tmpl w:val="43D4832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42CB28AA"/>
    <w:multiLevelType w:val="hybridMultilevel"/>
    <w:tmpl w:val="6320229A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5F342458"/>
    <w:multiLevelType w:val="hybridMultilevel"/>
    <w:tmpl w:val="FBBE5B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47701"/>
    <w:rsid w:val="000126FF"/>
    <w:rsid w:val="00020813"/>
    <w:rsid w:val="00020A54"/>
    <w:rsid w:val="00026971"/>
    <w:rsid w:val="00030A69"/>
    <w:rsid w:val="00032C85"/>
    <w:rsid w:val="000478E6"/>
    <w:rsid w:val="000522FE"/>
    <w:rsid w:val="00065DFE"/>
    <w:rsid w:val="00077A9C"/>
    <w:rsid w:val="00087D44"/>
    <w:rsid w:val="000A2B28"/>
    <w:rsid w:val="000C4130"/>
    <w:rsid w:val="00101A39"/>
    <w:rsid w:val="0011275B"/>
    <w:rsid w:val="00137499"/>
    <w:rsid w:val="001A3130"/>
    <w:rsid w:val="001B2875"/>
    <w:rsid w:val="001C3DF3"/>
    <w:rsid w:val="001E7A53"/>
    <w:rsid w:val="002108FB"/>
    <w:rsid w:val="00220F13"/>
    <w:rsid w:val="00230C9A"/>
    <w:rsid w:val="0025565D"/>
    <w:rsid w:val="002602F0"/>
    <w:rsid w:val="00262D13"/>
    <w:rsid w:val="002733B6"/>
    <w:rsid w:val="002B7E73"/>
    <w:rsid w:val="002C295F"/>
    <w:rsid w:val="002C4A52"/>
    <w:rsid w:val="002E103C"/>
    <w:rsid w:val="0031728E"/>
    <w:rsid w:val="003218E2"/>
    <w:rsid w:val="00332E8C"/>
    <w:rsid w:val="0033366E"/>
    <w:rsid w:val="00352A70"/>
    <w:rsid w:val="0036410A"/>
    <w:rsid w:val="00384A5D"/>
    <w:rsid w:val="003A0DF4"/>
    <w:rsid w:val="003B31B6"/>
    <w:rsid w:val="003C2FA9"/>
    <w:rsid w:val="003D6A92"/>
    <w:rsid w:val="003E0C91"/>
    <w:rsid w:val="003E6CB1"/>
    <w:rsid w:val="003F6CD6"/>
    <w:rsid w:val="004105BE"/>
    <w:rsid w:val="00432E32"/>
    <w:rsid w:val="0044758C"/>
    <w:rsid w:val="004556FD"/>
    <w:rsid w:val="0049359E"/>
    <w:rsid w:val="004B522D"/>
    <w:rsid w:val="00503632"/>
    <w:rsid w:val="0050693E"/>
    <w:rsid w:val="00532591"/>
    <w:rsid w:val="00547AAF"/>
    <w:rsid w:val="00564553"/>
    <w:rsid w:val="00566E59"/>
    <w:rsid w:val="005A037A"/>
    <w:rsid w:val="005C069A"/>
    <w:rsid w:val="006010CB"/>
    <w:rsid w:val="00606791"/>
    <w:rsid w:val="00606DD0"/>
    <w:rsid w:val="006230CD"/>
    <w:rsid w:val="006263B4"/>
    <w:rsid w:val="0063669B"/>
    <w:rsid w:val="00641BA8"/>
    <w:rsid w:val="00680D59"/>
    <w:rsid w:val="0068226B"/>
    <w:rsid w:val="006A081B"/>
    <w:rsid w:val="006B715A"/>
    <w:rsid w:val="006D6910"/>
    <w:rsid w:val="006E02E5"/>
    <w:rsid w:val="006E38AA"/>
    <w:rsid w:val="006F4EE9"/>
    <w:rsid w:val="006F6429"/>
    <w:rsid w:val="007124AA"/>
    <w:rsid w:val="00714679"/>
    <w:rsid w:val="0071504B"/>
    <w:rsid w:val="00724C5B"/>
    <w:rsid w:val="007268FD"/>
    <w:rsid w:val="00736C20"/>
    <w:rsid w:val="007653DD"/>
    <w:rsid w:val="0076599A"/>
    <w:rsid w:val="00771291"/>
    <w:rsid w:val="00774B52"/>
    <w:rsid w:val="0078615C"/>
    <w:rsid w:val="008056B3"/>
    <w:rsid w:val="00812D53"/>
    <w:rsid w:val="008218CA"/>
    <w:rsid w:val="008451C4"/>
    <w:rsid w:val="00846485"/>
    <w:rsid w:val="00847A86"/>
    <w:rsid w:val="00861F42"/>
    <w:rsid w:val="00894E51"/>
    <w:rsid w:val="008B4DC1"/>
    <w:rsid w:val="008B5E1F"/>
    <w:rsid w:val="008D0BAE"/>
    <w:rsid w:val="008D4C55"/>
    <w:rsid w:val="008E3430"/>
    <w:rsid w:val="008F59AE"/>
    <w:rsid w:val="00901D29"/>
    <w:rsid w:val="00902CF3"/>
    <w:rsid w:val="00925E18"/>
    <w:rsid w:val="00925FC5"/>
    <w:rsid w:val="00930A03"/>
    <w:rsid w:val="00945114"/>
    <w:rsid w:val="00957CCB"/>
    <w:rsid w:val="009741FA"/>
    <w:rsid w:val="00974D06"/>
    <w:rsid w:val="00981639"/>
    <w:rsid w:val="00991214"/>
    <w:rsid w:val="00992691"/>
    <w:rsid w:val="009A1757"/>
    <w:rsid w:val="009A31F2"/>
    <w:rsid w:val="009B3E3B"/>
    <w:rsid w:val="009C3C8E"/>
    <w:rsid w:val="009C4321"/>
    <w:rsid w:val="009C7A03"/>
    <w:rsid w:val="009D700F"/>
    <w:rsid w:val="009F15F3"/>
    <w:rsid w:val="00A43DDE"/>
    <w:rsid w:val="00A46E4E"/>
    <w:rsid w:val="00A51BC6"/>
    <w:rsid w:val="00A634D9"/>
    <w:rsid w:val="00A77798"/>
    <w:rsid w:val="00A844C7"/>
    <w:rsid w:val="00A8707A"/>
    <w:rsid w:val="00A873C4"/>
    <w:rsid w:val="00AA644F"/>
    <w:rsid w:val="00AA6B90"/>
    <w:rsid w:val="00AB4A13"/>
    <w:rsid w:val="00AB63D0"/>
    <w:rsid w:val="00AC0A3E"/>
    <w:rsid w:val="00AF14C3"/>
    <w:rsid w:val="00AF3EB0"/>
    <w:rsid w:val="00AF7605"/>
    <w:rsid w:val="00B31719"/>
    <w:rsid w:val="00B347D6"/>
    <w:rsid w:val="00B5372F"/>
    <w:rsid w:val="00B64B7C"/>
    <w:rsid w:val="00B65FF5"/>
    <w:rsid w:val="00B72B37"/>
    <w:rsid w:val="00B930EE"/>
    <w:rsid w:val="00BA3E2A"/>
    <w:rsid w:val="00BB43D3"/>
    <w:rsid w:val="00BC3D84"/>
    <w:rsid w:val="00BC64DB"/>
    <w:rsid w:val="00BC7637"/>
    <w:rsid w:val="00BF42D2"/>
    <w:rsid w:val="00BF6FBC"/>
    <w:rsid w:val="00C071D0"/>
    <w:rsid w:val="00C1446E"/>
    <w:rsid w:val="00C25189"/>
    <w:rsid w:val="00C32DEF"/>
    <w:rsid w:val="00C63196"/>
    <w:rsid w:val="00C64451"/>
    <w:rsid w:val="00C90257"/>
    <w:rsid w:val="00CA2B4A"/>
    <w:rsid w:val="00CA7301"/>
    <w:rsid w:val="00CD5F62"/>
    <w:rsid w:val="00CE7812"/>
    <w:rsid w:val="00D0289C"/>
    <w:rsid w:val="00D0391B"/>
    <w:rsid w:val="00D13A68"/>
    <w:rsid w:val="00D13BD4"/>
    <w:rsid w:val="00D22A8E"/>
    <w:rsid w:val="00D4343F"/>
    <w:rsid w:val="00D43DC3"/>
    <w:rsid w:val="00D77FA4"/>
    <w:rsid w:val="00D81B5B"/>
    <w:rsid w:val="00DB337B"/>
    <w:rsid w:val="00DC1D92"/>
    <w:rsid w:val="00DC2D5A"/>
    <w:rsid w:val="00DC4BB8"/>
    <w:rsid w:val="00DE033D"/>
    <w:rsid w:val="00E0215F"/>
    <w:rsid w:val="00E050E7"/>
    <w:rsid w:val="00E1610E"/>
    <w:rsid w:val="00E362C9"/>
    <w:rsid w:val="00E37D25"/>
    <w:rsid w:val="00E45A77"/>
    <w:rsid w:val="00E55598"/>
    <w:rsid w:val="00E56DC7"/>
    <w:rsid w:val="00E60056"/>
    <w:rsid w:val="00E917C5"/>
    <w:rsid w:val="00E95528"/>
    <w:rsid w:val="00EA2201"/>
    <w:rsid w:val="00EE1275"/>
    <w:rsid w:val="00EE1A5A"/>
    <w:rsid w:val="00EF6660"/>
    <w:rsid w:val="00F20095"/>
    <w:rsid w:val="00F266B6"/>
    <w:rsid w:val="00F41C62"/>
    <w:rsid w:val="00F44351"/>
    <w:rsid w:val="00F448D5"/>
    <w:rsid w:val="00F4670F"/>
    <w:rsid w:val="00F47701"/>
    <w:rsid w:val="00F84D9D"/>
    <w:rsid w:val="00FA2E28"/>
    <w:rsid w:val="00FB05EB"/>
    <w:rsid w:val="00FC24B8"/>
    <w:rsid w:val="00FC376D"/>
    <w:rsid w:val="00FF07CE"/>
    <w:rsid w:val="00FF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92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108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2108FB"/>
    <w:rPr>
      <w:rFonts w:cs="Times New Roman"/>
      <w:b/>
      <w:bCs/>
      <w:sz w:val="36"/>
      <w:szCs w:val="36"/>
    </w:rPr>
  </w:style>
  <w:style w:type="paragraph" w:customStyle="1" w:styleId="ConsPlusNormal">
    <w:name w:val="ConsPlusNormal"/>
    <w:rsid w:val="00DC1D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C1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DC1D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C1D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DC1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332E8C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DC1D92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4475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C1D9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C3C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7">
    <w:name w:val="Table Grid"/>
    <w:basedOn w:val="a1"/>
    <w:uiPriority w:val="59"/>
    <w:rsid w:val="00724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E1610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rmattext">
    <w:name w:val="formattext"/>
    <w:basedOn w:val="a"/>
    <w:rsid w:val="002108FB"/>
    <w:pPr>
      <w:spacing w:before="100" w:beforeAutospacing="1" w:after="100" w:afterAutospacing="1"/>
    </w:pPr>
  </w:style>
  <w:style w:type="paragraph" w:styleId="a8">
    <w:name w:val="footnote text"/>
    <w:basedOn w:val="a"/>
    <w:link w:val="a9"/>
    <w:uiPriority w:val="99"/>
    <w:semiHidden/>
    <w:unhideWhenUsed/>
    <w:rsid w:val="002108FB"/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2108FB"/>
    <w:rPr>
      <w:rFonts w:asciiTheme="minorHAnsi" w:eastAsiaTheme="minorEastAsia" w:hAnsiTheme="minorHAnsi" w:cstheme="minorBidi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08F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ЗАКРЫТОГО АДМИНИСТРАТИВНО-ТЕРРИТОРИАЛЬНОГО</vt:lpstr>
    </vt:vector>
  </TitlesOfParts>
  <Company>Организация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ЗАКРЫТОГО АДМИНИСТРАТИВНО-ТЕРРИТОРИАЛЬНОГО</dc:title>
  <dc:creator>ConsultantPlus</dc:creator>
  <cp:lastModifiedBy>Пользователь Windows</cp:lastModifiedBy>
  <cp:revision>9</cp:revision>
  <cp:lastPrinted>2021-12-03T04:53:00Z</cp:lastPrinted>
  <dcterms:created xsi:type="dcterms:W3CDTF">2021-12-02T08:36:00Z</dcterms:created>
  <dcterms:modified xsi:type="dcterms:W3CDTF">2021-12-03T04:53:00Z</dcterms:modified>
</cp:coreProperties>
</file>